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5DD8" w14:textId="77777777" w:rsidR="004B3F7B" w:rsidRDefault="004B3F7B" w:rsidP="004B3F7B">
      <w:r>
        <w:t>Wanting to Die</w:t>
      </w:r>
    </w:p>
    <w:p w14:paraId="5406E56F" w14:textId="77777777" w:rsidR="004B3F7B" w:rsidRDefault="004B3F7B" w:rsidP="004B3F7B">
      <w:r>
        <w:t>BY ANNE SEXTON</w:t>
      </w:r>
    </w:p>
    <w:p w14:paraId="279CB57B" w14:textId="77777777" w:rsidR="004B3F7B" w:rsidRDefault="004B3F7B" w:rsidP="004B3F7B">
      <w:r>
        <w:t>Since you ask, most days I cannot remember.</w:t>
      </w:r>
    </w:p>
    <w:p w14:paraId="41EB0793" w14:textId="77777777" w:rsidR="004B3F7B" w:rsidRDefault="004B3F7B" w:rsidP="004B3F7B">
      <w:r>
        <w:t xml:space="preserve">I walk in my clothing, unmarked by that voyage.   </w:t>
      </w:r>
    </w:p>
    <w:p w14:paraId="708E6EB6" w14:textId="77777777" w:rsidR="004B3F7B" w:rsidRDefault="004B3F7B" w:rsidP="004B3F7B">
      <w:r>
        <w:t>Then the almost unnameable lust returns.</w:t>
      </w:r>
    </w:p>
    <w:p w14:paraId="233A33EE" w14:textId="77777777" w:rsidR="004B3F7B" w:rsidRDefault="004B3F7B" w:rsidP="004B3F7B"/>
    <w:p w14:paraId="0AE6F606" w14:textId="77777777" w:rsidR="004B3F7B" w:rsidRDefault="004B3F7B" w:rsidP="004B3F7B">
      <w:r>
        <w:t>Even then I have nothing against life.</w:t>
      </w:r>
    </w:p>
    <w:p w14:paraId="5978FF5F" w14:textId="77777777" w:rsidR="004B3F7B" w:rsidRDefault="004B3F7B" w:rsidP="004B3F7B">
      <w:r>
        <w:t xml:space="preserve">I know well the grass blades you mention,   </w:t>
      </w:r>
    </w:p>
    <w:p w14:paraId="11E9CC63" w14:textId="77777777" w:rsidR="004B3F7B" w:rsidRDefault="004B3F7B" w:rsidP="004B3F7B">
      <w:r>
        <w:t>the furniture you have placed under the sun.</w:t>
      </w:r>
    </w:p>
    <w:p w14:paraId="5152A285" w14:textId="77777777" w:rsidR="004B3F7B" w:rsidRDefault="004B3F7B" w:rsidP="004B3F7B"/>
    <w:p w14:paraId="6A3196C4" w14:textId="77777777" w:rsidR="004B3F7B" w:rsidRDefault="004B3F7B" w:rsidP="004B3F7B">
      <w:r>
        <w:t>But suicides have a special language.</w:t>
      </w:r>
    </w:p>
    <w:p w14:paraId="0B71BDDD" w14:textId="77777777" w:rsidR="004B3F7B" w:rsidRDefault="004B3F7B" w:rsidP="004B3F7B">
      <w:r>
        <w:t>Like carpenters they want to know which tools.</w:t>
      </w:r>
    </w:p>
    <w:p w14:paraId="258D86E7" w14:textId="77777777" w:rsidR="004B3F7B" w:rsidRDefault="004B3F7B" w:rsidP="004B3F7B">
      <w:r>
        <w:t>They never ask why build.</w:t>
      </w:r>
    </w:p>
    <w:p w14:paraId="417D0790" w14:textId="77777777" w:rsidR="004B3F7B" w:rsidRDefault="004B3F7B" w:rsidP="004B3F7B"/>
    <w:p w14:paraId="7497E944" w14:textId="77777777" w:rsidR="004B3F7B" w:rsidRDefault="004B3F7B" w:rsidP="004B3F7B">
      <w:r>
        <w:t xml:space="preserve">Twice I have so simply declared myself,   </w:t>
      </w:r>
    </w:p>
    <w:p w14:paraId="02DCBA43" w14:textId="77777777" w:rsidR="004B3F7B" w:rsidRDefault="004B3F7B" w:rsidP="004B3F7B">
      <w:r>
        <w:t xml:space="preserve">have possessed the enemy, eaten the enemy,   </w:t>
      </w:r>
    </w:p>
    <w:p w14:paraId="68E246D2" w14:textId="77777777" w:rsidR="004B3F7B" w:rsidRDefault="004B3F7B" w:rsidP="004B3F7B">
      <w:r>
        <w:t>have taken on his craft, his magic.</w:t>
      </w:r>
    </w:p>
    <w:p w14:paraId="4BC3E61E" w14:textId="77777777" w:rsidR="004B3F7B" w:rsidRDefault="004B3F7B" w:rsidP="004B3F7B"/>
    <w:p w14:paraId="355FF919" w14:textId="77777777" w:rsidR="004B3F7B" w:rsidRDefault="004B3F7B" w:rsidP="004B3F7B">
      <w:r>
        <w:t xml:space="preserve">In this way, heavy and thoughtful,   </w:t>
      </w:r>
    </w:p>
    <w:p w14:paraId="3DE3F2A6" w14:textId="77777777" w:rsidR="004B3F7B" w:rsidRDefault="004B3F7B" w:rsidP="004B3F7B">
      <w:r>
        <w:t>warmer than oil or water,</w:t>
      </w:r>
    </w:p>
    <w:p w14:paraId="6CE0977A" w14:textId="77777777" w:rsidR="004B3F7B" w:rsidRDefault="004B3F7B" w:rsidP="004B3F7B">
      <w:r>
        <w:t>I have rested, drooling at the mouth-hole.</w:t>
      </w:r>
    </w:p>
    <w:p w14:paraId="7F2026F7" w14:textId="77777777" w:rsidR="004B3F7B" w:rsidRDefault="004B3F7B" w:rsidP="004B3F7B"/>
    <w:p w14:paraId="0F83D77B" w14:textId="77777777" w:rsidR="004B3F7B" w:rsidRDefault="004B3F7B" w:rsidP="004B3F7B">
      <w:r>
        <w:t>I did not think of my body at needle point.</w:t>
      </w:r>
    </w:p>
    <w:p w14:paraId="4FEE4600" w14:textId="77777777" w:rsidR="004B3F7B" w:rsidRDefault="004B3F7B" w:rsidP="004B3F7B">
      <w:r>
        <w:t xml:space="preserve">Even the cornea and the leftover urine were gone.   </w:t>
      </w:r>
    </w:p>
    <w:p w14:paraId="0300504F" w14:textId="77777777" w:rsidR="004B3F7B" w:rsidRDefault="004B3F7B" w:rsidP="004B3F7B">
      <w:r>
        <w:t>Suicides have already betrayed the body.</w:t>
      </w:r>
    </w:p>
    <w:p w14:paraId="3E15A62A" w14:textId="77777777" w:rsidR="004B3F7B" w:rsidRDefault="004B3F7B" w:rsidP="004B3F7B"/>
    <w:p w14:paraId="5F946D54" w14:textId="77777777" w:rsidR="004B3F7B" w:rsidRDefault="004B3F7B" w:rsidP="004B3F7B">
      <w:r>
        <w:t>Still-born, they don’t always die,</w:t>
      </w:r>
    </w:p>
    <w:p w14:paraId="5C3318B7" w14:textId="77777777" w:rsidR="004B3F7B" w:rsidRDefault="004B3F7B" w:rsidP="004B3F7B">
      <w:r>
        <w:t xml:space="preserve">but dazzled, they can’t forget a drug so sweet   </w:t>
      </w:r>
    </w:p>
    <w:p w14:paraId="2F47FF38" w14:textId="77777777" w:rsidR="004B3F7B" w:rsidRDefault="004B3F7B" w:rsidP="004B3F7B">
      <w:r>
        <w:t>that even children would look on and smile.</w:t>
      </w:r>
    </w:p>
    <w:p w14:paraId="7816DFE8" w14:textId="77777777" w:rsidR="004B3F7B" w:rsidRDefault="004B3F7B" w:rsidP="004B3F7B"/>
    <w:p w14:paraId="2098BBF2" w14:textId="77777777" w:rsidR="004B3F7B" w:rsidRDefault="004B3F7B" w:rsidP="004B3F7B">
      <w:r>
        <w:t>To thrust all that life under your tongue!—</w:t>
      </w:r>
    </w:p>
    <w:p w14:paraId="1E6F05B6" w14:textId="77777777" w:rsidR="004B3F7B" w:rsidRDefault="004B3F7B" w:rsidP="004B3F7B">
      <w:r>
        <w:t xml:space="preserve">that, all by itself, becomes a passion.   </w:t>
      </w:r>
    </w:p>
    <w:p w14:paraId="243AE5F2" w14:textId="77777777" w:rsidR="004B3F7B" w:rsidRDefault="004B3F7B" w:rsidP="004B3F7B">
      <w:r>
        <w:t>Death’s a sad bone; bruised, you’d say,</w:t>
      </w:r>
    </w:p>
    <w:p w14:paraId="02942BB1" w14:textId="77777777" w:rsidR="004B3F7B" w:rsidRDefault="004B3F7B" w:rsidP="004B3F7B"/>
    <w:p w14:paraId="095CD050" w14:textId="77777777" w:rsidR="004B3F7B" w:rsidRDefault="004B3F7B" w:rsidP="004B3F7B">
      <w:r>
        <w:t xml:space="preserve">and yet she waits for me, year after year,   </w:t>
      </w:r>
    </w:p>
    <w:p w14:paraId="48B04A95" w14:textId="77777777" w:rsidR="004B3F7B" w:rsidRDefault="004B3F7B" w:rsidP="004B3F7B">
      <w:r>
        <w:t xml:space="preserve">to so delicately undo an old wound,   </w:t>
      </w:r>
    </w:p>
    <w:p w14:paraId="2E2A0578" w14:textId="77777777" w:rsidR="004B3F7B" w:rsidRDefault="004B3F7B" w:rsidP="004B3F7B">
      <w:r>
        <w:t>to empty my breath from its bad prison.</w:t>
      </w:r>
    </w:p>
    <w:p w14:paraId="1D20A4DD" w14:textId="77777777" w:rsidR="004B3F7B" w:rsidRDefault="004B3F7B" w:rsidP="004B3F7B"/>
    <w:p w14:paraId="086164B7" w14:textId="77777777" w:rsidR="004B3F7B" w:rsidRDefault="004B3F7B" w:rsidP="004B3F7B">
      <w:r>
        <w:t xml:space="preserve">Balanced there, suicides sometimes meet,   </w:t>
      </w:r>
    </w:p>
    <w:p w14:paraId="1B617D53" w14:textId="77777777" w:rsidR="004B3F7B" w:rsidRDefault="004B3F7B" w:rsidP="004B3F7B">
      <w:r>
        <w:t xml:space="preserve">raging at the fruit a pumped-up moon,   </w:t>
      </w:r>
    </w:p>
    <w:p w14:paraId="06119F84" w14:textId="77777777" w:rsidR="004B3F7B" w:rsidRDefault="004B3F7B" w:rsidP="004B3F7B">
      <w:r>
        <w:t>leaving the bread they mistook for a kiss,</w:t>
      </w:r>
    </w:p>
    <w:p w14:paraId="6D212D91" w14:textId="77777777" w:rsidR="004B3F7B" w:rsidRDefault="004B3F7B" w:rsidP="004B3F7B"/>
    <w:p w14:paraId="2CDE10BC" w14:textId="77777777" w:rsidR="004B3F7B" w:rsidRDefault="004B3F7B" w:rsidP="004B3F7B">
      <w:r>
        <w:t>leaving the page of the book carelessly open,</w:t>
      </w:r>
    </w:p>
    <w:p w14:paraId="5E34B5EA" w14:textId="77777777" w:rsidR="004B3F7B" w:rsidRDefault="004B3F7B" w:rsidP="004B3F7B">
      <w:r>
        <w:t>something unsaid, the phone off the hook</w:t>
      </w:r>
    </w:p>
    <w:p w14:paraId="1DA01EA1" w14:textId="2733C600" w:rsidR="004B04B3" w:rsidRDefault="004B3F7B" w:rsidP="004B3F7B">
      <w:r>
        <w:t>and the love whatever it was, an infection.</w:t>
      </w:r>
      <w:bookmarkStart w:id="0" w:name="_GoBack"/>
      <w:bookmarkEnd w:id="0"/>
    </w:p>
    <w:sectPr w:rsidR="004B04B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7B"/>
    <w:rsid w:val="00184BCB"/>
    <w:rsid w:val="00343B4A"/>
    <w:rsid w:val="00360DF9"/>
    <w:rsid w:val="004B3F7B"/>
    <w:rsid w:val="00602BD5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767437"/>
  <w14:defaultImageDpi w14:val="32767"/>
  <w15:chartTrackingRefBased/>
  <w15:docId w15:val="{6DFC0101-2487-7D4D-9BB5-CE00C95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0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4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2020-09-17T09:02:00Z</dcterms:created>
  <dcterms:modified xsi:type="dcterms:W3CDTF">2020-09-17T09:04:00Z</dcterms:modified>
</cp:coreProperties>
</file>